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CD2A" w14:textId="5E597DD6" w:rsidR="002D6298" w:rsidRDefault="002D6298" w:rsidP="00A17AC4">
      <w:pPr>
        <w:jc w:val="center"/>
        <w:rPr>
          <w:rFonts w:ascii="Geneva" w:hAnsi="Geneva"/>
          <w:b/>
          <w:color w:val="000000"/>
          <w:u w:val="single"/>
        </w:rPr>
      </w:pPr>
    </w:p>
    <w:p w14:paraId="7BE09C70" w14:textId="6645788C" w:rsidR="00502906" w:rsidRPr="0059065F" w:rsidRDefault="00FB36BF" w:rsidP="00342FE0">
      <w:pPr>
        <w:jc w:val="center"/>
        <w:rPr>
          <w:rFonts w:asciiTheme="majorHAnsi" w:hAnsiTheme="majorHAnsi" w:cstheme="majorHAnsi"/>
          <w:b/>
          <w:color w:val="000000"/>
          <w:sz w:val="28"/>
          <w:szCs w:val="28"/>
          <w:u w:val="single"/>
        </w:rPr>
      </w:pPr>
      <w:r w:rsidRPr="0059065F">
        <w:rPr>
          <w:rFonts w:asciiTheme="majorHAnsi" w:hAnsiTheme="majorHAnsi" w:cstheme="majorHAnsi"/>
          <w:b/>
          <w:color w:val="000000"/>
          <w:sz w:val="28"/>
          <w:szCs w:val="28"/>
          <w:u w:val="single"/>
        </w:rPr>
        <w:t>AGENDA</w:t>
      </w:r>
    </w:p>
    <w:p w14:paraId="0909B5A6" w14:textId="288FDF2F" w:rsidR="00017F62" w:rsidRPr="0059065F" w:rsidRDefault="00A3442B" w:rsidP="00D42C7A">
      <w:pPr>
        <w:tabs>
          <w:tab w:val="left" w:pos="3583"/>
        </w:tabs>
        <w:spacing w:after="120"/>
        <w:rPr>
          <w:rFonts w:asciiTheme="majorHAnsi" w:hAnsiTheme="majorHAnsi" w:cstheme="majorHAnsi"/>
          <w:sz w:val="28"/>
          <w:szCs w:val="28"/>
          <w:u w:val="single"/>
        </w:rPr>
      </w:pPr>
      <w:r w:rsidRPr="0059065F">
        <w:rPr>
          <w:rFonts w:asciiTheme="majorHAnsi" w:hAnsiTheme="majorHAnsi" w:cstheme="majorHAnsi"/>
          <w:sz w:val="28"/>
          <w:szCs w:val="28"/>
          <w:u w:val="single"/>
        </w:rPr>
        <w:t>Revisit</w:t>
      </w:r>
    </w:p>
    <w:p w14:paraId="30013241" w14:textId="4165B2E4" w:rsidR="00BE19D5" w:rsidRPr="0059065F" w:rsidRDefault="0059065F" w:rsidP="00FC5B71">
      <w:pPr>
        <w:pStyle w:val="ListParagraph"/>
        <w:numPr>
          <w:ilvl w:val="0"/>
          <w:numId w:val="20"/>
        </w:numPr>
        <w:tabs>
          <w:tab w:val="left" w:pos="3583"/>
        </w:tabs>
        <w:spacing w:after="120"/>
        <w:rPr>
          <w:rFonts w:asciiTheme="majorHAnsi" w:hAnsiTheme="majorHAnsi" w:cstheme="majorHAnsi"/>
          <w:sz w:val="28"/>
          <w:szCs w:val="28"/>
        </w:rPr>
      </w:pPr>
      <w:r w:rsidRPr="0059065F">
        <w:rPr>
          <w:rFonts w:asciiTheme="majorHAnsi" w:hAnsiTheme="majorHAnsi" w:cstheme="majorHAnsi"/>
          <w:sz w:val="28"/>
          <w:szCs w:val="28"/>
        </w:rPr>
        <w:t>KLF: Community Services Program</w:t>
      </w:r>
    </w:p>
    <w:p w14:paraId="45A2ED89" w14:textId="6552E1D0" w:rsidR="0059065F" w:rsidRDefault="0059065F" w:rsidP="00E746FE">
      <w:pPr>
        <w:pStyle w:val="ListParagraph"/>
        <w:numPr>
          <w:ilvl w:val="0"/>
          <w:numId w:val="20"/>
        </w:numPr>
        <w:tabs>
          <w:tab w:val="left" w:pos="3583"/>
        </w:tabs>
        <w:spacing w:after="120"/>
        <w:rPr>
          <w:rFonts w:asciiTheme="majorHAnsi" w:hAnsiTheme="majorHAnsi" w:cstheme="majorHAnsi"/>
          <w:sz w:val="28"/>
          <w:szCs w:val="28"/>
        </w:rPr>
      </w:pPr>
      <w:r w:rsidRPr="0059065F">
        <w:rPr>
          <w:rFonts w:asciiTheme="majorHAnsi" w:hAnsiTheme="majorHAnsi" w:cstheme="majorHAnsi"/>
          <w:sz w:val="28"/>
          <w:szCs w:val="28"/>
        </w:rPr>
        <w:t>KLF-R: Community Services Program, Budget Procedure &amp; Format</w:t>
      </w:r>
    </w:p>
    <w:p w14:paraId="52988BE3" w14:textId="0DC7899A"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JLCC: Communicable/Infectious Diseases</w:t>
      </w:r>
    </w:p>
    <w:p w14:paraId="136DB133" w14:textId="1B873E0F"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EBAA: Chemical Hazards</w:t>
      </w:r>
    </w:p>
    <w:p w14:paraId="72339E1B" w14:textId="7AE80CB5" w:rsidR="00A04FC3" w:rsidRDefault="00503A54"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GBO</w:t>
      </w:r>
      <w:bookmarkStart w:id="0" w:name="_GoBack"/>
      <w:bookmarkEnd w:id="0"/>
      <w:r w:rsidR="00A04FC3">
        <w:rPr>
          <w:rFonts w:asciiTheme="majorHAnsi" w:hAnsiTheme="majorHAnsi" w:cstheme="majorHAnsi"/>
          <w:sz w:val="28"/>
          <w:szCs w:val="28"/>
        </w:rPr>
        <w:t>: Family Care Leave</w:t>
      </w:r>
    </w:p>
    <w:p w14:paraId="20A3C9DF" w14:textId="59933BDA"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 xml:space="preserve">IHBAL: Grievance Procedure for Persons with Disabilities </w:t>
      </w:r>
    </w:p>
    <w:p w14:paraId="4D81C62A" w14:textId="0530BEE5"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ADAA: School System Commitment to Standards for Ethical and Responsible Behavior</w:t>
      </w:r>
    </w:p>
    <w:p w14:paraId="67F0D0C7" w14:textId="2809C1D8"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EBCC: Bomb Threats</w:t>
      </w:r>
    </w:p>
    <w:p w14:paraId="67641780" w14:textId="2DCC26E4" w:rsidR="00A04FC3"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KF: Use of Facilities</w:t>
      </w:r>
    </w:p>
    <w:p w14:paraId="7626E81D" w14:textId="0BFCC4E2" w:rsidR="00A04FC3" w:rsidRPr="0059065F" w:rsidRDefault="00A04FC3" w:rsidP="00E746FE">
      <w:pPr>
        <w:pStyle w:val="ListParagraph"/>
        <w:numPr>
          <w:ilvl w:val="0"/>
          <w:numId w:val="20"/>
        </w:numPr>
        <w:tabs>
          <w:tab w:val="left" w:pos="3583"/>
        </w:tabs>
        <w:spacing w:after="120"/>
        <w:rPr>
          <w:rFonts w:asciiTheme="majorHAnsi" w:hAnsiTheme="majorHAnsi" w:cstheme="majorHAnsi"/>
          <w:sz w:val="28"/>
          <w:szCs w:val="28"/>
        </w:rPr>
      </w:pPr>
      <w:r>
        <w:rPr>
          <w:rFonts w:asciiTheme="majorHAnsi" w:hAnsiTheme="majorHAnsi" w:cstheme="majorHAnsi"/>
          <w:sz w:val="28"/>
          <w:szCs w:val="28"/>
        </w:rPr>
        <w:t xml:space="preserve"> BCC: Nepotism</w:t>
      </w:r>
    </w:p>
    <w:p w14:paraId="110F3E25" w14:textId="4F006409" w:rsidR="005354AF" w:rsidRPr="0059065F" w:rsidRDefault="005354AF" w:rsidP="00FC5B71">
      <w:pPr>
        <w:pStyle w:val="ListParagraph"/>
        <w:tabs>
          <w:tab w:val="left" w:pos="3583"/>
        </w:tabs>
        <w:spacing w:after="120"/>
        <w:rPr>
          <w:rFonts w:asciiTheme="majorHAnsi" w:hAnsiTheme="majorHAnsi" w:cstheme="majorHAnsi"/>
          <w:sz w:val="28"/>
          <w:szCs w:val="28"/>
        </w:rPr>
      </w:pPr>
    </w:p>
    <w:p w14:paraId="548A5B00" w14:textId="77777777" w:rsidR="00017F62" w:rsidRPr="008A7444" w:rsidRDefault="00017F62" w:rsidP="00D42C7A">
      <w:pPr>
        <w:tabs>
          <w:tab w:val="left" w:pos="3583"/>
        </w:tabs>
        <w:spacing w:after="120"/>
        <w:rPr>
          <w:rFonts w:asciiTheme="majorHAnsi" w:hAnsiTheme="majorHAnsi" w:cstheme="majorHAnsi"/>
          <w:sz w:val="32"/>
          <w:szCs w:val="32"/>
        </w:rPr>
      </w:pPr>
    </w:p>
    <w:sectPr w:rsidR="00017F62" w:rsidRPr="008A7444" w:rsidSect="003B3974">
      <w:headerReference w:type="even" r:id="rId7"/>
      <w:headerReference w:type="default" r:id="rId8"/>
      <w:headerReference w:type="first" r:id="rId9"/>
      <w:type w:val="continuous"/>
      <w:pgSz w:w="12240" w:h="15840"/>
      <w:pgMar w:top="720" w:right="720" w:bottom="720" w:left="720" w:header="576"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D60F" w14:textId="77777777" w:rsidR="003231B0" w:rsidRDefault="003231B0">
      <w:r>
        <w:separator/>
      </w:r>
    </w:p>
  </w:endnote>
  <w:endnote w:type="continuationSeparator" w:id="0">
    <w:p w14:paraId="76693FAC" w14:textId="77777777" w:rsidR="003231B0" w:rsidRDefault="003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7B6F" w14:textId="77777777" w:rsidR="003231B0" w:rsidRDefault="003231B0">
      <w:r>
        <w:separator/>
      </w:r>
    </w:p>
  </w:footnote>
  <w:footnote w:type="continuationSeparator" w:id="0">
    <w:p w14:paraId="5B6C9832" w14:textId="77777777" w:rsidR="003231B0" w:rsidRDefault="0032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F30" w14:textId="287556C4" w:rsidR="00AB21E9" w:rsidRDefault="003231B0">
    <w:pPr>
      <w:pStyle w:val="Header"/>
    </w:pPr>
    <w:r>
      <w:rPr>
        <w:noProof/>
      </w:rPr>
      <w:pict w14:anchorId="1BEE4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40.55pt;height:180.15pt;rotation:315;z-index:-251649024;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412A" w14:textId="038B1EF2" w:rsidR="00AB21E9" w:rsidRPr="008A7444" w:rsidRDefault="00AB21E9" w:rsidP="00757B1F">
    <w:pPr>
      <w:jc w:val="center"/>
      <w:rPr>
        <w:rFonts w:asciiTheme="majorHAnsi" w:hAnsiTheme="majorHAnsi"/>
        <w:sz w:val="32"/>
        <w:szCs w:val="32"/>
      </w:rPr>
    </w:pPr>
    <w:r w:rsidRPr="008A7444">
      <w:rPr>
        <w:rFonts w:asciiTheme="majorHAnsi" w:hAnsiTheme="majorHAnsi"/>
        <w:sz w:val="32"/>
        <w:szCs w:val="32"/>
      </w:rPr>
      <w:t>Cape Elizabeth Schools</w:t>
    </w:r>
  </w:p>
  <w:p w14:paraId="606AB2F5" w14:textId="7D54532C" w:rsidR="00AB21E9" w:rsidRPr="008A7444" w:rsidRDefault="00AB21E9" w:rsidP="001C0150">
    <w:pPr>
      <w:jc w:val="center"/>
      <w:rPr>
        <w:rFonts w:asciiTheme="majorHAnsi" w:hAnsiTheme="majorHAnsi"/>
        <w:color w:val="000000"/>
        <w:spacing w:val="20"/>
        <w:sz w:val="32"/>
        <w:szCs w:val="32"/>
      </w:rPr>
    </w:pPr>
    <w:r w:rsidRPr="008A7444">
      <w:rPr>
        <w:rFonts w:asciiTheme="majorHAnsi" w:hAnsiTheme="majorHAnsi"/>
        <w:color w:val="000000"/>
        <w:spacing w:val="20"/>
        <w:sz w:val="32"/>
        <w:szCs w:val="32"/>
      </w:rPr>
      <w:t>Policy Committee</w:t>
    </w:r>
  </w:p>
  <w:p w14:paraId="5C24A892" w14:textId="081173BE" w:rsidR="00AB21E9" w:rsidRPr="008A7444" w:rsidRDefault="009412AF" w:rsidP="009750AA">
    <w:pPr>
      <w:jc w:val="center"/>
      <w:rPr>
        <w:rFonts w:asciiTheme="majorHAnsi" w:hAnsiTheme="majorHAnsi"/>
        <w:bCs/>
        <w:spacing w:val="20"/>
        <w:kern w:val="36"/>
        <w:sz w:val="32"/>
        <w:szCs w:val="32"/>
      </w:rPr>
    </w:pPr>
    <w:r>
      <w:rPr>
        <w:rFonts w:asciiTheme="majorHAnsi" w:hAnsiTheme="majorHAnsi"/>
        <w:bCs/>
        <w:spacing w:val="20"/>
        <w:kern w:val="36"/>
        <w:sz w:val="32"/>
        <w:szCs w:val="32"/>
      </w:rPr>
      <w:t>Tuesday, October 30, 2018</w:t>
    </w:r>
    <w:r w:rsidR="00AB21E9" w:rsidRPr="008A7444">
      <w:rPr>
        <w:rFonts w:asciiTheme="majorHAnsi" w:hAnsiTheme="majorHAnsi"/>
        <w:bCs/>
        <w:spacing w:val="20"/>
        <w:kern w:val="36"/>
        <w:sz w:val="32"/>
        <w:szCs w:val="32"/>
      </w:rPr>
      <w:t xml:space="preserve"> at </w:t>
    </w:r>
    <w:r w:rsidR="00A3442B">
      <w:rPr>
        <w:rFonts w:asciiTheme="majorHAnsi" w:hAnsiTheme="majorHAnsi"/>
        <w:b/>
        <w:bCs/>
        <w:color w:val="FF0000"/>
        <w:spacing w:val="20"/>
        <w:kern w:val="36"/>
        <w:sz w:val="32"/>
        <w:szCs w:val="32"/>
        <w:u w:val="double"/>
      </w:rPr>
      <w:t>3:00 PM</w:t>
    </w:r>
  </w:p>
  <w:p w14:paraId="4BD57EAD" w14:textId="18FC8556" w:rsidR="00AB21E9" w:rsidRPr="008A7444" w:rsidRDefault="009412AF" w:rsidP="00A941B7">
    <w:pPr>
      <w:jc w:val="center"/>
      <w:rPr>
        <w:rFonts w:asciiTheme="majorHAnsi" w:hAnsiTheme="majorHAnsi"/>
        <w:color w:val="000000"/>
        <w:sz w:val="32"/>
        <w:szCs w:val="32"/>
      </w:rPr>
    </w:pPr>
    <w:r>
      <w:rPr>
        <w:rFonts w:asciiTheme="majorHAnsi" w:hAnsiTheme="majorHAnsi"/>
        <w:color w:val="000000"/>
        <w:sz w:val="32"/>
        <w:szCs w:val="32"/>
      </w:rPr>
      <w:t>Jordan Conference Room</w:t>
    </w:r>
    <w:r w:rsidR="00AB21E9" w:rsidRPr="008A7444">
      <w:rPr>
        <w:rFonts w:asciiTheme="majorHAnsi" w:hAnsiTheme="majorHAnsi"/>
        <w:color w:val="000000"/>
        <w:sz w:val="32"/>
        <w:szCs w:val="32"/>
      </w:rPr>
      <w:t xml:space="preserve">, </w:t>
    </w:r>
    <w:r w:rsidR="00433F92" w:rsidRPr="008A7444">
      <w:rPr>
        <w:rFonts w:asciiTheme="majorHAnsi" w:hAnsiTheme="majorHAnsi"/>
        <w:color w:val="000000"/>
        <w:sz w:val="32"/>
        <w:szCs w:val="32"/>
      </w:rPr>
      <w:t xml:space="preserve">Cape Elizabeth </w:t>
    </w:r>
    <w:r w:rsidR="00017F62" w:rsidRPr="008A7444">
      <w:rPr>
        <w:rFonts w:asciiTheme="majorHAnsi" w:hAnsiTheme="majorHAnsi"/>
        <w:color w:val="000000"/>
        <w:sz w:val="32"/>
        <w:szCs w:val="32"/>
      </w:rPr>
      <w:t>Town Hall</w:t>
    </w:r>
  </w:p>
  <w:p w14:paraId="3108AA41" w14:textId="77777777" w:rsidR="008A7444" w:rsidRDefault="008A7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032" w14:textId="7227C36B" w:rsidR="00AB21E9" w:rsidRDefault="003231B0">
    <w:pPr>
      <w:pStyle w:val="Header"/>
    </w:pPr>
    <w:r>
      <w:rPr>
        <w:noProof/>
      </w:rPr>
      <w:pict w14:anchorId="1F22B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40.55pt;height:180.15pt;rotation:315;z-index:-251646976;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2CB"/>
    <w:multiLevelType w:val="hybridMultilevel"/>
    <w:tmpl w:val="8F0C5F36"/>
    <w:lvl w:ilvl="0" w:tplc="0F127936">
      <w:numFmt w:val="bullet"/>
      <w:lvlText w:val="-"/>
      <w:lvlJc w:val="left"/>
      <w:pPr>
        <w:ind w:left="810" w:hanging="360"/>
      </w:pPr>
      <w:rPr>
        <w:rFonts w:ascii="Geneva" w:eastAsia="Times New Roman" w:hAnsi="Genev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542A27"/>
    <w:multiLevelType w:val="hybridMultilevel"/>
    <w:tmpl w:val="C45801EA"/>
    <w:lvl w:ilvl="0" w:tplc="CF5E026E">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257F56"/>
    <w:multiLevelType w:val="hybridMultilevel"/>
    <w:tmpl w:val="AC0E3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9C5409"/>
    <w:multiLevelType w:val="hybridMultilevel"/>
    <w:tmpl w:val="5F0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2A1"/>
    <w:multiLevelType w:val="hybridMultilevel"/>
    <w:tmpl w:val="EF2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AA3"/>
    <w:multiLevelType w:val="hybridMultilevel"/>
    <w:tmpl w:val="31C8199C"/>
    <w:lvl w:ilvl="0" w:tplc="E3EC7038">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A5536C5"/>
    <w:multiLevelType w:val="hybridMultilevel"/>
    <w:tmpl w:val="9FF62588"/>
    <w:lvl w:ilvl="0" w:tplc="56B8693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2187D"/>
    <w:multiLevelType w:val="hybridMultilevel"/>
    <w:tmpl w:val="C906A954"/>
    <w:lvl w:ilvl="0" w:tplc="44F2E680">
      <w:start w:val="1"/>
      <w:numFmt w:val="decimal"/>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33C39A2"/>
    <w:multiLevelType w:val="hybridMultilevel"/>
    <w:tmpl w:val="F75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6BD1"/>
    <w:multiLevelType w:val="hybridMultilevel"/>
    <w:tmpl w:val="F0B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564B1"/>
    <w:multiLevelType w:val="hybridMultilevel"/>
    <w:tmpl w:val="6F1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813E1"/>
    <w:multiLevelType w:val="multilevel"/>
    <w:tmpl w:val="4D0C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3A70D9"/>
    <w:multiLevelType w:val="hybridMultilevel"/>
    <w:tmpl w:val="1F8A3D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4E5F5678"/>
    <w:multiLevelType w:val="hybridMultilevel"/>
    <w:tmpl w:val="413E43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4" w15:restartNumberingAfterBreak="0">
    <w:nsid w:val="5629221B"/>
    <w:multiLevelType w:val="hybridMultilevel"/>
    <w:tmpl w:val="57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50422"/>
    <w:multiLevelType w:val="multilevel"/>
    <w:tmpl w:val="F7528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C525C"/>
    <w:multiLevelType w:val="hybridMultilevel"/>
    <w:tmpl w:val="BF6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A6549"/>
    <w:multiLevelType w:val="hybridMultilevel"/>
    <w:tmpl w:val="F7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B3825"/>
    <w:multiLevelType w:val="hybridMultilevel"/>
    <w:tmpl w:val="DDC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F5659"/>
    <w:multiLevelType w:val="hybridMultilevel"/>
    <w:tmpl w:val="EB165D16"/>
    <w:lvl w:ilvl="0" w:tplc="995037E8">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7"/>
  </w:num>
  <w:num w:numId="4">
    <w:abstractNumId w:val="1"/>
  </w:num>
  <w:num w:numId="5">
    <w:abstractNumId w:val="6"/>
  </w:num>
  <w:num w:numId="6">
    <w:abstractNumId w:val="18"/>
  </w:num>
  <w:num w:numId="7">
    <w:abstractNumId w:val="2"/>
  </w:num>
  <w:num w:numId="8">
    <w:abstractNumId w:val="3"/>
  </w:num>
  <w:num w:numId="9">
    <w:abstractNumId w:val="14"/>
  </w:num>
  <w:num w:numId="10">
    <w:abstractNumId w:val="9"/>
  </w:num>
  <w:num w:numId="11">
    <w:abstractNumId w:val="4"/>
  </w:num>
  <w:num w:numId="12">
    <w:abstractNumId w:val="16"/>
  </w:num>
  <w:num w:numId="13">
    <w:abstractNumId w:val="5"/>
  </w:num>
  <w:num w:numId="14">
    <w:abstractNumId w:val="8"/>
  </w:num>
  <w:num w:numId="15">
    <w:abstractNumId w:val="12"/>
  </w:num>
  <w:num w:numId="16">
    <w:abstractNumId w:val="13"/>
  </w:num>
  <w:num w:numId="17">
    <w:abstractNumId w:val="15"/>
  </w:num>
  <w:num w:numId="18">
    <w:abstractNumId w:val="10"/>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C"/>
    <w:rsid w:val="00001CD7"/>
    <w:rsid w:val="00003A7B"/>
    <w:rsid w:val="00004120"/>
    <w:rsid w:val="00005001"/>
    <w:rsid w:val="00010845"/>
    <w:rsid w:val="00012EBB"/>
    <w:rsid w:val="00014BD8"/>
    <w:rsid w:val="00015245"/>
    <w:rsid w:val="00017AF7"/>
    <w:rsid w:val="00017CBE"/>
    <w:rsid w:val="00017F32"/>
    <w:rsid w:val="00017F62"/>
    <w:rsid w:val="00021113"/>
    <w:rsid w:val="000219B3"/>
    <w:rsid w:val="00022721"/>
    <w:rsid w:val="000237BB"/>
    <w:rsid w:val="00024095"/>
    <w:rsid w:val="000252EC"/>
    <w:rsid w:val="00026A92"/>
    <w:rsid w:val="000336A1"/>
    <w:rsid w:val="00033D94"/>
    <w:rsid w:val="00036970"/>
    <w:rsid w:val="00037C23"/>
    <w:rsid w:val="00041401"/>
    <w:rsid w:val="000418C2"/>
    <w:rsid w:val="00043945"/>
    <w:rsid w:val="00043AAA"/>
    <w:rsid w:val="0004538A"/>
    <w:rsid w:val="00047643"/>
    <w:rsid w:val="000510B8"/>
    <w:rsid w:val="00055EB6"/>
    <w:rsid w:val="00057513"/>
    <w:rsid w:val="00060999"/>
    <w:rsid w:val="000660DD"/>
    <w:rsid w:val="00070246"/>
    <w:rsid w:val="000706AC"/>
    <w:rsid w:val="0007123E"/>
    <w:rsid w:val="00075211"/>
    <w:rsid w:val="00075C1F"/>
    <w:rsid w:val="00075EDC"/>
    <w:rsid w:val="00084D74"/>
    <w:rsid w:val="00087862"/>
    <w:rsid w:val="00095C24"/>
    <w:rsid w:val="000A057C"/>
    <w:rsid w:val="000A4AB3"/>
    <w:rsid w:val="000A539A"/>
    <w:rsid w:val="000A5B6C"/>
    <w:rsid w:val="000A5EFB"/>
    <w:rsid w:val="000B3D0A"/>
    <w:rsid w:val="000B4E27"/>
    <w:rsid w:val="000B5C4E"/>
    <w:rsid w:val="000B731A"/>
    <w:rsid w:val="000B73DC"/>
    <w:rsid w:val="000C0320"/>
    <w:rsid w:val="000C040F"/>
    <w:rsid w:val="000C0692"/>
    <w:rsid w:val="000C06A0"/>
    <w:rsid w:val="000C2495"/>
    <w:rsid w:val="000C25A9"/>
    <w:rsid w:val="000C39E1"/>
    <w:rsid w:val="000C44F7"/>
    <w:rsid w:val="000C5221"/>
    <w:rsid w:val="000C5C27"/>
    <w:rsid w:val="000C7461"/>
    <w:rsid w:val="000D0FE4"/>
    <w:rsid w:val="000D1AE9"/>
    <w:rsid w:val="000D3E84"/>
    <w:rsid w:val="000D43C8"/>
    <w:rsid w:val="000D5AAE"/>
    <w:rsid w:val="000D7B2C"/>
    <w:rsid w:val="000E1086"/>
    <w:rsid w:val="000E183C"/>
    <w:rsid w:val="000E1E4B"/>
    <w:rsid w:val="000E3BD2"/>
    <w:rsid w:val="000E57A8"/>
    <w:rsid w:val="000E57D1"/>
    <w:rsid w:val="000F1FCD"/>
    <w:rsid w:val="000F205C"/>
    <w:rsid w:val="000F2B42"/>
    <w:rsid w:val="000F321A"/>
    <w:rsid w:val="000F3611"/>
    <w:rsid w:val="000F397B"/>
    <w:rsid w:val="000F4834"/>
    <w:rsid w:val="000F5512"/>
    <w:rsid w:val="000F60C9"/>
    <w:rsid w:val="000F6139"/>
    <w:rsid w:val="00100F99"/>
    <w:rsid w:val="00101465"/>
    <w:rsid w:val="00102371"/>
    <w:rsid w:val="00102976"/>
    <w:rsid w:val="00102DA2"/>
    <w:rsid w:val="00103F6D"/>
    <w:rsid w:val="001040CB"/>
    <w:rsid w:val="0010458C"/>
    <w:rsid w:val="0010763E"/>
    <w:rsid w:val="00107B30"/>
    <w:rsid w:val="0011063C"/>
    <w:rsid w:val="00113FCA"/>
    <w:rsid w:val="00114316"/>
    <w:rsid w:val="00116D02"/>
    <w:rsid w:val="001206D8"/>
    <w:rsid w:val="00122493"/>
    <w:rsid w:val="00126BED"/>
    <w:rsid w:val="00126D26"/>
    <w:rsid w:val="00131793"/>
    <w:rsid w:val="00132F64"/>
    <w:rsid w:val="0013375C"/>
    <w:rsid w:val="0013464B"/>
    <w:rsid w:val="0013527A"/>
    <w:rsid w:val="00135AF9"/>
    <w:rsid w:val="001374B9"/>
    <w:rsid w:val="001439EF"/>
    <w:rsid w:val="00146E8B"/>
    <w:rsid w:val="00147F53"/>
    <w:rsid w:val="00150CE3"/>
    <w:rsid w:val="001521C2"/>
    <w:rsid w:val="001567E2"/>
    <w:rsid w:val="00156F85"/>
    <w:rsid w:val="00157188"/>
    <w:rsid w:val="001573F4"/>
    <w:rsid w:val="001604DC"/>
    <w:rsid w:val="00160543"/>
    <w:rsid w:val="00161C15"/>
    <w:rsid w:val="00161D91"/>
    <w:rsid w:val="00163D2F"/>
    <w:rsid w:val="00166192"/>
    <w:rsid w:val="00166313"/>
    <w:rsid w:val="00167742"/>
    <w:rsid w:val="00167F52"/>
    <w:rsid w:val="001730FB"/>
    <w:rsid w:val="00174C13"/>
    <w:rsid w:val="00174D4D"/>
    <w:rsid w:val="00176AA5"/>
    <w:rsid w:val="00177E03"/>
    <w:rsid w:val="001812A4"/>
    <w:rsid w:val="001816F5"/>
    <w:rsid w:val="00182B35"/>
    <w:rsid w:val="00182B5C"/>
    <w:rsid w:val="00184252"/>
    <w:rsid w:val="001859EE"/>
    <w:rsid w:val="00191287"/>
    <w:rsid w:val="0019483C"/>
    <w:rsid w:val="001952E2"/>
    <w:rsid w:val="0019734A"/>
    <w:rsid w:val="00197E69"/>
    <w:rsid w:val="001A617D"/>
    <w:rsid w:val="001B0070"/>
    <w:rsid w:val="001B00AB"/>
    <w:rsid w:val="001B1A18"/>
    <w:rsid w:val="001B1E3D"/>
    <w:rsid w:val="001B2993"/>
    <w:rsid w:val="001B31F3"/>
    <w:rsid w:val="001B5BA2"/>
    <w:rsid w:val="001B7334"/>
    <w:rsid w:val="001B7E47"/>
    <w:rsid w:val="001C0150"/>
    <w:rsid w:val="001C08B5"/>
    <w:rsid w:val="001C5F4A"/>
    <w:rsid w:val="001D22F1"/>
    <w:rsid w:val="001D29DE"/>
    <w:rsid w:val="001E101F"/>
    <w:rsid w:val="001E21FF"/>
    <w:rsid w:val="001E28DC"/>
    <w:rsid w:val="001E2BDD"/>
    <w:rsid w:val="001E3914"/>
    <w:rsid w:val="001E5CF4"/>
    <w:rsid w:val="001E6154"/>
    <w:rsid w:val="001E69BF"/>
    <w:rsid w:val="001F2CE1"/>
    <w:rsid w:val="001F3738"/>
    <w:rsid w:val="001F4D32"/>
    <w:rsid w:val="002005E7"/>
    <w:rsid w:val="0020290F"/>
    <w:rsid w:val="00202ECC"/>
    <w:rsid w:val="00204DB8"/>
    <w:rsid w:val="002058EB"/>
    <w:rsid w:val="00206601"/>
    <w:rsid w:val="00206BBA"/>
    <w:rsid w:val="00207E3A"/>
    <w:rsid w:val="00210A31"/>
    <w:rsid w:val="00210F6F"/>
    <w:rsid w:val="00212B90"/>
    <w:rsid w:val="002130FC"/>
    <w:rsid w:val="0021325C"/>
    <w:rsid w:val="002140D0"/>
    <w:rsid w:val="0021716C"/>
    <w:rsid w:val="00220E79"/>
    <w:rsid w:val="002239C7"/>
    <w:rsid w:val="0022694C"/>
    <w:rsid w:val="00227AFF"/>
    <w:rsid w:val="00227F49"/>
    <w:rsid w:val="00230ACC"/>
    <w:rsid w:val="0023297C"/>
    <w:rsid w:val="002335D2"/>
    <w:rsid w:val="00233CA3"/>
    <w:rsid w:val="00236CD7"/>
    <w:rsid w:val="00237CAA"/>
    <w:rsid w:val="00241AE9"/>
    <w:rsid w:val="0024229C"/>
    <w:rsid w:val="00251F6C"/>
    <w:rsid w:val="0025499C"/>
    <w:rsid w:val="00255685"/>
    <w:rsid w:val="00255B18"/>
    <w:rsid w:val="00256927"/>
    <w:rsid w:val="00256A1D"/>
    <w:rsid w:val="00256ACE"/>
    <w:rsid w:val="002602A9"/>
    <w:rsid w:val="002613E9"/>
    <w:rsid w:val="00261B8F"/>
    <w:rsid w:val="00261E9A"/>
    <w:rsid w:val="00261F77"/>
    <w:rsid w:val="00262065"/>
    <w:rsid w:val="00262163"/>
    <w:rsid w:val="002643EF"/>
    <w:rsid w:val="00264F77"/>
    <w:rsid w:val="0026599B"/>
    <w:rsid w:val="002664C7"/>
    <w:rsid w:val="00267CC1"/>
    <w:rsid w:val="00273779"/>
    <w:rsid w:val="00274A7D"/>
    <w:rsid w:val="00274BB1"/>
    <w:rsid w:val="00275582"/>
    <w:rsid w:val="00275D64"/>
    <w:rsid w:val="00275DFA"/>
    <w:rsid w:val="002803DB"/>
    <w:rsid w:val="00280FD6"/>
    <w:rsid w:val="00286B63"/>
    <w:rsid w:val="00286DA2"/>
    <w:rsid w:val="00287AF2"/>
    <w:rsid w:val="00287E36"/>
    <w:rsid w:val="002914E4"/>
    <w:rsid w:val="00291C74"/>
    <w:rsid w:val="00292309"/>
    <w:rsid w:val="002959F5"/>
    <w:rsid w:val="00295F3A"/>
    <w:rsid w:val="0029702A"/>
    <w:rsid w:val="002A0055"/>
    <w:rsid w:val="002A030D"/>
    <w:rsid w:val="002A06F6"/>
    <w:rsid w:val="002A290B"/>
    <w:rsid w:val="002A3833"/>
    <w:rsid w:val="002A45D1"/>
    <w:rsid w:val="002A47ED"/>
    <w:rsid w:val="002A4BA6"/>
    <w:rsid w:val="002A64B3"/>
    <w:rsid w:val="002B0795"/>
    <w:rsid w:val="002B19DB"/>
    <w:rsid w:val="002B2804"/>
    <w:rsid w:val="002B54C8"/>
    <w:rsid w:val="002C1C88"/>
    <w:rsid w:val="002C1EDA"/>
    <w:rsid w:val="002C22E5"/>
    <w:rsid w:val="002C50C9"/>
    <w:rsid w:val="002C634C"/>
    <w:rsid w:val="002C6F40"/>
    <w:rsid w:val="002D32FE"/>
    <w:rsid w:val="002D4CD1"/>
    <w:rsid w:val="002D6298"/>
    <w:rsid w:val="002D6CCF"/>
    <w:rsid w:val="002D710F"/>
    <w:rsid w:val="002E0C8C"/>
    <w:rsid w:val="002E251F"/>
    <w:rsid w:val="002E2CDB"/>
    <w:rsid w:val="002E344A"/>
    <w:rsid w:val="002E4475"/>
    <w:rsid w:val="002E62B8"/>
    <w:rsid w:val="002E6AE8"/>
    <w:rsid w:val="002E7FDB"/>
    <w:rsid w:val="002F0B5A"/>
    <w:rsid w:val="002F29ED"/>
    <w:rsid w:val="002F2BFA"/>
    <w:rsid w:val="002F2FC6"/>
    <w:rsid w:val="002F33B1"/>
    <w:rsid w:val="002F3A4F"/>
    <w:rsid w:val="002F6BEB"/>
    <w:rsid w:val="002F78BF"/>
    <w:rsid w:val="00302295"/>
    <w:rsid w:val="00304627"/>
    <w:rsid w:val="00310DF9"/>
    <w:rsid w:val="00313F6A"/>
    <w:rsid w:val="00315E68"/>
    <w:rsid w:val="0032033B"/>
    <w:rsid w:val="003231B0"/>
    <w:rsid w:val="00325BF9"/>
    <w:rsid w:val="003265A7"/>
    <w:rsid w:val="00330F85"/>
    <w:rsid w:val="003345B6"/>
    <w:rsid w:val="003351C1"/>
    <w:rsid w:val="003369EF"/>
    <w:rsid w:val="0034144E"/>
    <w:rsid w:val="00342FE0"/>
    <w:rsid w:val="00344B0D"/>
    <w:rsid w:val="00346B2A"/>
    <w:rsid w:val="00346F77"/>
    <w:rsid w:val="00347DE6"/>
    <w:rsid w:val="003503E5"/>
    <w:rsid w:val="00350937"/>
    <w:rsid w:val="00350F07"/>
    <w:rsid w:val="00352FC8"/>
    <w:rsid w:val="0035305B"/>
    <w:rsid w:val="00353D8A"/>
    <w:rsid w:val="00354FE5"/>
    <w:rsid w:val="00355A11"/>
    <w:rsid w:val="00362537"/>
    <w:rsid w:val="003629E9"/>
    <w:rsid w:val="00362B29"/>
    <w:rsid w:val="00365FF5"/>
    <w:rsid w:val="0037074B"/>
    <w:rsid w:val="003813CE"/>
    <w:rsid w:val="00381422"/>
    <w:rsid w:val="00381861"/>
    <w:rsid w:val="003831C6"/>
    <w:rsid w:val="00383508"/>
    <w:rsid w:val="0038366E"/>
    <w:rsid w:val="003839DC"/>
    <w:rsid w:val="00384C1F"/>
    <w:rsid w:val="00385C23"/>
    <w:rsid w:val="00385E72"/>
    <w:rsid w:val="003863FA"/>
    <w:rsid w:val="0039130C"/>
    <w:rsid w:val="00391D07"/>
    <w:rsid w:val="00392A0A"/>
    <w:rsid w:val="00393496"/>
    <w:rsid w:val="00396BB1"/>
    <w:rsid w:val="003A0078"/>
    <w:rsid w:val="003A14B9"/>
    <w:rsid w:val="003A40AA"/>
    <w:rsid w:val="003A74F7"/>
    <w:rsid w:val="003A7B9F"/>
    <w:rsid w:val="003B03E6"/>
    <w:rsid w:val="003B0FF9"/>
    <w:rsid w:val="003B11FE"/>
    <w:rsid w:val="003B2C62"/>
    <w:rsid w:val="003B34D1"/>
    <w:rsid w:val="003B3974"/>
    <w:rsid w:val="003B39CF"/>
    <w:rsid w:val="003B3E43"/>
    <w:rsid w:val="003B3F81"/>
    <w:rsid w:val="003B6661"/>
    <w:rsid w:val="003C0CF4"/>
    <w:rsid w:val="003C117D"/>
    <w:rsid w:val="003C3EC6"/>
    <w:rsid w:val="003C4143"/>
    <w:rsid w:val="003C4602"/>
    <w:rsid w:val="003C6377"/>
    <w:rsid w:val="003C6403"/>
    <w:rsid w:val="003C6896"/>
    <w:rsid w:val="003C6B03"/>
    <w:rsid w:val="003D5CD0"/>
    <w:rsid w:val="003D6EC6"/>
    <w:rsid w:val="003D7760"/>
    <w:rsid w:val="003E1668"/>
    <w:rsid w:val="003E5363"/>
    <w:rsid w:val="003E55AB"/>
    <w:rsid w:val="003E60DD"/>
    <w:rsid w:val="003F048B"/>
    <w:rsid w:val="003F20C6"/>
    <w:rsid w:val="003F3FAB"/>
    <w:rsid w:val="003F55E2"/>
    <w:rsid w:val="003F5B41"/>
    <w:rsid w:val="003F6438"/>
    <w:rsid w:val="003F6A4D"/>
    <w:rsid w:val="0040081E"/>
    <w:rsid w:val="00400C48"/>
    <w:rsid w:val="00403325"/>
    <w:rsid w:val="00403B15"/>
    <w:rsid w:val="00406520"/>
    <w:rsid w:val="00407305"/>
    <w:rsid w:val="00411679"/>
    <w:rsid w:val="004133EF"/>
    <w:rsid w:val="00413C5D"/>
    <w:rsid w:val="004148C4"/>
    <w:rsid w:val="00414E21"/>
    <w:rsid w:val="004207E1"/>
    <w:rsid w:val="004207FD"/>
    <w:rsid w:val="00422C08"/>
    <w:rsid w:val="00423E8D"/>
    <w:rsid w:val="004247B3"/>
    <w:rsid w:val="0042557C"/>
    <w:rsid w:val="00425DB2"/>
    <w:rsid w:val="004310AE"/>
    <w:rsid w:val="00431EB5"/>
    <w:rsid w:val="00433F92"/>
    <w:rsid w:val="00434F7B"/>
    <w:rsid w:val="00440330"/>
    <w:rsid w:val="00440929"/>
    <w:rsid w:val="00445B7C"/>
    <w:rsid w:val="00446C1A"/>
    <w:rsid w:val="004500CC"/>
    <w:rsid w:val="00452BF7"/>
    <w:rsid w:val="00453964"/>
    <w:rsid w:val="00454B19"/>
    <w:rsid w:val="004570B1"/>
    <w:rsid w:val="00457EFB"/>
    <w:rsid w:val="00462D2B"/>
    <w:rsid w:val="00464471"/>
    <w:rsid w:val="00465EAC"/>
    <w:rsid w:val="00467AFA"/>
    <w:rsid w:val="00471CC7"/>
    <w:rsid w:val="00472435"/>
    <w:rsid w:val="004744CC"/>
    <w:rsid w:val="00476D05"/>
    <w:rsid w:val="00476D8C"/>
    <w:rsid w:val="00477796"/>
    <w:rsid w:val="00480819"/>
    <w:rsid w:val="00481AC1"/>
    <w:rsid w:val="00486D32"/>
    <w:rsid w:val="00487581"/>
    <w:rsid w:val="00490081"/>
    <w:rsid w:val="00491F40"/>
    <w:rsid w:val="0049592A"/>
    <w:rsid w:val="00495DF5"/>
    <w:rsid w:val="004A0B3A"/>
    <w:rsid w:val="004A68F6"/>
    <w:rsid w:val="004B0237"/>
    <w:rsid w:val="004B2B08"/>
    <w:rsid w:val="004B36E6"/>
    <w:rsid w:val="004B443E"/>
    <w:rsid w:val="004B471A"/>
    <w:rsid w:val="004B687B"/>
    <w:rsid w:val="004B7623"/>
    <w:rsid w:val="004C3567"/>
    <w:rsid w:val="004C3D7C"/>
    <w:rsid w:val="004C6FD2"/>
    <w:rsid w:val="004C70E5"/>
    <w:rsid w:val="004D0031"/>
    <w:rsid w:val="004D02B2"/>
    <w:rsid w:val="004D1C6B"/>
    <w:rsid w:val="004D3CFF"/>
    <w:rsid w:val="004D5185"/>
    <w:rsid w:val="004D64D5"/>
    <w:rsid w:val="004E0035"/>
    <w:rsid w:val="004E072B"/>
    <w:rsid w:val="004E3FB3"/>
    <w:rsid w:val="004E5748"/>
    <w:rsid w:val="004E5A15"/>
    <w:rsid w:val="004E5C51"/>
    <w:rsid w:val="004E61AC"/>
    <w:rsid w:val="004E7A0B"/>
    <w:rsid w:val="004F1493"/>
    <w:rsid w:val="004F1589"/>
    <w:rsid w:val="004F5C2F"/>
    <w:rsid w:val="00500E30"/>
    <w:rsid w:val="0050159C"/>
    <w:rsid w:val="00502760"/>
    <w:rsid w:val="00502906"/>
    <w:rsid w:val="005032F8"/>
    <w:rsid w:val="00503A54"/>
    <w:rsid w:val="00503D77"/>
    <w:rsid w:val="00504268"/>
    <w:rsid w:val="00505E53"/>
    <w:rsid w:val="0051068E"/>
    <w:rsid w:val="0051158A"/>
    <w:rsid w:val="00511DBD"/>
    <w:rsid w:val="00515BF9"/>
    <w:rsid w:val="0051725D"/>
    <w:rsid w:val="005177E6"/>
    <w:rsid w:val="005205D0"/>
    <w:rsid w:val="00524DD0"/>
    <w:rsid w:val="00530748"/>
    <w:rsid w:val="005318C2"/>
    <w:rsid w:val="00531FCE"/>
    <w:rsid w:val="00532110"/>
    <w:rsid w:val="0053397D"/>
    <w:rsid w:val="005354AF"/>
    <w:rsid w:val="00535581"/>
    <w:rsid w:val="00535E05"/>
    <w:rsid w:val="00540E8E"/>
    <w:rsid w:val="005412EE"/>
    <w:rsid w:val="00541ECF"/>
    <w:rsid w:val="0054249E"/>
    <w:rsid w:val="00543040"/>
    <w:rsid w:val="00543B2D"/>
    <w:rsid w:val="0054514C"/>
    <w:rsid w:val="00545A74"/>
    <w:rsid w:val="00547906"/>
    <w:rsid w:val="005507BE"/>
    <w:rsid w:val="005518E1"/>
    <w:rsid w:val="0055331B"/>
    <w:rsid w:val="0055399D"/>
    <w:rsid w:val="005561A7"/>
    <w:rsid w:val="00556777"/>
    <w:rsid w:val="0056144F"/>
    <w:rsid w:val="00563DE4"/>
    <w:rsid w:val="00567902"/>
    <w:rsid w:val="00567FBB"/>
    <w:rsid w:val="00571140"/>
    <w:rsid w:val="005739FF"/>
    <w:rsid w:val="00575387"/>
    <w:rsid w:val="00575934"/>
    <w:rsid w:val="00575AD4"/>
    <w:rsid w:val="0057773D"/>
    <w:rsid w:val="00582899"/>
    <w:rsid w:val="0058328E"/>
    <w:rsid w:val="0058341B"/>
    <w:rsid w:val="00583DD5"/>
    <w:rsid w:val="005860EA"/>
    <w:rsid w:val="00586401"/>
    <w:rsid w:val="0059065F"/>
    <w:rsid w:val="005917D5"/>
    <w:rsid w:val="00591C86"/>
    <w:rsid w:val="00592BD8"/>
    <w:rsid w:val="0059312E"/>
    <w:rsid w:val="005935A3"/>
    <w:rsid w:val="0059432E"/>
    <w:rsid w:val="005954F8"/>
    <w:rsid w:val="0059591A"/>
    <w:rsid w:val="00596213"/>
    <w:rsid w:val="005A319D"/>
    <w:rsid w:val="005A48C2"/>
    <w:rsid w:val="005A506E"/>
    <w:rsid w:val="005A5A72"/>
    <w:rsid w:val="005A71F2"/>
    <w:rsid w:val="005B1584"/>
    <w:rsid w:val="005B2B9E"/>
    <w:rsid w:val="005B436A"/>
    <w:rsid w:val="005B56DC"/>
    <w:rsid w:val="005B5BE8"/>
    <w:rsid w:val="005C12E6"/>
    <w:rsid w:val="005C1BEA"/>
    <w:rsid w:val="005C1C46"/>
    <w:rsid w:val="005C3117"/>
    <w:rsid w:val="005C5264"/>
    <w:rsid w:val="005D0046"/>
    <w:rsid w:val="005D406F"/>
    <w:rsid w:val="005E0847"/>
    <w:rsid w:val="005E1518"/>
    <w:rsid w:val="005E582A"/>
    <w:rsid w:val="005E595D"/>
    <w:rsid w:val="005F1EF7"/>
    <w:rsid w:val="005F1FB6"/>
    <w:rsid w:val="005F42AB"/>
    <w:rsid w:val="005F7835"/>
    <w:rsid w:val="00604B59"/>
    <w:rsid w:val="00611D42"/>
    <w:rsid w:val="006134BF"/>
    <w:rsid w:val="00613A69"/>
    <w:rsid w:val="00616F3B"/>
    <w:rsid w:val="0061766C"/>
    <w:rsid w:val="006176F4"/>
    <w:rsid w:val="006219FB"/>
    <w:rsid w:val="0062755D"/>
    <w:rsid w:val="006300C6"/>
    <w:rsid w:val="00640815"/>
    <w:rsid w:val="0064594E"/>
    <w:rsid w:val="00646C03"/>
    <w:rsid w:val="0064724A"/>
    <w:rsid w:val="00647F95"/>
    <w:rsid w:val="006521A9"/>
    <w:rsid w:val="00653E2C"/>
    <w:rsid w:val="006559A7"/>
    <w:rsid w:val="00663B00"/>
    <w:rsid w:val="006656BA"/>
    <w:rsid w:val="00665D0C"/>
    <w:rsid w:val="00666A9E"/>
    <w:rsid w:val="00670DD8"/>
    <w:rsid w:val="00673334"/>
    <w:rsid w:val="00674FA5"/>
    <w:rsid w:val="0067570D"/>
    <w:rsid w:val="00676B27"/>
    <w:rsid w:val="00676FAC"/>
    <w:rsid w:val="0068020E"/>
    <w:rsid w:val="006820C7"/>
    <w:rsid w:val="006834D2"/>
    <w:rsid w:val="0068418E"/>
    <w:rsid w:val="00684517"/>
    <w:rsid w:val="00685547"/>
    <w:rsid w:val="00687D2F"/>
    <w:rsid w:val="00692358"/>
    <w:rsid w:val="006932BB"/>
    <w:rsid w:val="0069493E"/>
    <w:rsid w:val="006950B9"/>
    <w:rsid w:val="00695610"/>
    <w:rsid w:val="006958D7"/>
    <w:rsid w:val="00695F89"/>
    <w:rsid w:val="006A274A"/>
    <w:rsid w:val="006A36F4"/>
    <w:rsid w:val="006A3EA4"/>
    <w:rsid w:val="006A5259"/>
    <w:rsid w:val="006A5A6A"/>
    <w:rsid w:val="006B0562"/>
    <w:rsid w:val="006B10F9"/>
    <w:rsid w:val="006B3A2A"/>
    <w:rsid w:val="006C1519"/>
    <w:rsid w:val="006C2095"/>
    <w:rsid w:val="006C3922"/>
    <w:rsid w:val="006C3A58"/>
    <w:rsid w:val="006C5E23"/>
    <w:rsid w:val="006D1EB9"/>
    <w:rsid w:val="006D215F"/>
    <w:rsid w:val="006D2187"/>
    <w:rsid w:val="006D32BC"/>
    <w:rsid w:val="006D5548"/>
    <w:rsid w:val="006D7062"/>
    <w:rsid w:val="006E0B4B"/>
    <w:rsid w:val="006E1A9B"/>
    <w:rsid w:val="006E1E48"/>
    <w:rsid w:val="006E3189"/>
    <w:rsid w:val="006E5149"/>
    <w:rsid w:val="006E6174"/>
    <w:rsid w:val="006E6D6D"/>
    <w:rsid w:val="006F2432"/>
    <w:rsid w:val="006F2A56"/>
    <w:rsid w:val="006F3716"/>
    <w:rsid w:val="006F4274"/>
    <w:rsid w:val="006F6F12"/>
    <w:rsid w:val="006F7201"/>
    <w:rsid w:val="00700056"/>
    <w:rsid w:val="0070139C"/>
    <w:rsid w:val="00702968"/>
    <w:rsid w:val="0070411E"/>
    <w:rsid w:val="00710970"/>
    <w:rsid w:val="00711C5E"/>
    <w:rsid w:val="0071203B"/>
    <w:rsid w:val="007132B8"/>
    <w:rsid w:val="00714CCC"/>
    <w:rsid w:val="00716245"/>
    <w:rsid w:val="00717114"/>
    <w:rsid w:val="0071764A"/>
    <w:rsid w:val="007237AD"/>
    <w:rsid w:val="0072525F"/>
    <w:rsid w:val="007252EB"/>
    <w:rsid w:val="00726E49"/>
    <w:rsid w:val="00727ECA"/>
    <w:rsid w:val="0073390F"/>
    <w:rsid w:val="00735F7C"/>
    <w:rsid w:val="00740546"/>
    <w:rsid w:val="007413CB"/>
    <w:rsid w:val="0074267D"/>
    <w:rsid w:val="007432E5"/>
    <w:rsid w:val="00746E92"/>
    <w:rsid w:val="00750402"/>
    <w:rsid w:val="00750B02"/>
    <w:rsid w:val="00756620"/>
    <w:rsid w:val="00756964"/>
    <w:rsid w:val="00757B1F"/>
    <w:rsid w:val="00760157"/>
    <w:rsid w:val="0076217B"/>
    <w:rsid w:val="00767B0A"/>
    <w:rsid w:val="00770A97"/>
    <w:rsid w:val="007715AD"/>
    <w:rsid w:val="00774AC4"/>
    <w:rsid w:val="00774B16"/>
    <w:rsid w:val="00775382"/>
    <w:rsid w:val="007773C1"/>
    <w:rsid w:val="00780F6F"/>
    <w:rsid w:val="00781D2C"/>
    <w:rsid w:val="007832BB"/>
    <w:rsid w:val="00783546"/>
    <w:rsid w:val="00785E43"/>
    <w:rsid w:val="00785F89"/>
    <w:rsid w:val="0078610B"/>
    <w:rsid w:val="00786351"/>
    <w:rsid w:val="00790769"/>
    <w:rsid w:val="007908F5"/>
    <w:rsid w:val="007914E0"/>
    <w:rsid w:val="00792843"/>
    <w:rsid w:val="007A049D"/>
    <w:rsid w:val="007A0B40"/>
    <w:rsid w:val="007A16F0"/>
    <w:rsid w:val="007A1AD3"/>
    <w:rsid w:val="007A3721"/>
    <w:rsid w:val="007A70F2"/>
    <w:rsid w:val="007A7D31"/>
    <w:rsid w:val="007B121A"/>
    <w:rsid w:val="007B12A4"/>
    <w:rsid w:val="007B251F"/>
    <w:rsid w:val="007B265B"/>
    <w:rsid w:val="007B34C0"/>
    <w:rsid w:val="007B38EA"/>
    <w:rsid w:val="007B7BE6"/>
    <w:rsid w:val="007C057A"/>
    <w:rsid w:val="007C3FEE"/>
    <w:rsid w:val="007C7BA0"/>
    <w:rsid w:val="007D203A"/>
    <w:rsid w:val="007D3017"/>
    <w:rsid w:val="007D3146"/>
    <w:rsid w:val="007D32D8"/>
    <w:rsid w:val="007D3F07"/>
    <w:rsid w:val="007D45AC"/>
    <w:rsid w:val="007D4C62"/>
    <w:rsid w:val="007D5D9F"/>
    <w:rsid w:val="007D65ED"/>
    <w:rsid w:val="007D6FFD"/>
    <w:rsid w:val="007E1DD9"/>
    <w:rsid w:val="007E3B0D"/>
    <w:rsid w:val="007E40C2"/>
    <w:rsid w:val="007E4E13"/>
    <w:rsid w:val="007E50A7"/>
    <w:rsid w:val="007E5B80"/>
    <w:rsid w:val="007E6B60"/>
    <w:rsid w:val="007E7086"/>
    <w:rsid w:val="007F0425"/>
    <w:rsid w:val="007F046B"/>
    <w:rsid w:val="007F351E"/>
    <w:rsid w:val="007F76CC"/>
    <w:rsid w:val="0080097F"/>
    <w:rsid w:val="00800A8C"/>
    <w:rsid w:val="00802F9E"/>
    <w:rsid w:val="00803915"/>
    <w:rsid w:val="00805181"/>
    <w:rsid w:val="00806353"/>
    <w:rsid w:val="00807231"/>
    <w:rsid w:val="008125BA"/>
    <w:rsid w:val="00812B49"/>
    <w:rsid w:val="00813300"/>
    <w:rsid w:val="0081409D"/>
    <w:rsid w:val="00821094"/>
    <w:rsid w:val="00821791"/>
    <w:rsid w:val="00830D6C"/>
    <w:rsid w:val="00831E63"/>
    <w:rsid w:val="0083547C"/>
    <w:rsid w:val="00836FF6"/>
    <w:rsid w:val="00840B61"/>
    <w:rsid w:val="008422C8"/>
    <w:rsid w:val="00850937"/>
    <w:rsid w:val="00851371"/>
    <w:rsid w:val="00851492"/>
    <w:rsid w:val="008517AF"/>
    <w:rsid w:val="00851A79"/>
    <w:rsid w:val="00851F95"/>
    <w:rsid w:val="008550E5"/>
    <w:rsid w:val="008606EA"/>
    <w:rsid w:val="00861B7D"/>
    <w:rsid w:val="0086277E"/>
    <w:rsid w:val="00862BC0"/>
    <w:rsid w:val="00863E16"/>
    <w:rsid w:val="00865317"/>
    <w:rsid w:val="00870164"/>
    <w:rsid w:val="00870BC5"/>
    <w:rsid w:val="00871C09"/>
    <w:rsid w:val="00871D8C"/>
    <w:rsid w:val="008720F0"/>
    <w:rsid w:val="008732E3"/>
    <w:rsid w:val="00873AA4"/>
    <w:rsid w:val="0087537F"/>
    <w:rsid w:val="0087697E"/>
    <w:rsid w:val="0088016E"/>
    <w:rsid w:val="008801B3"/>
    <w:rsid w:val="00882E0B"/>
    <w:rsid w:val="00883782"/>
    <w:rsid w:val="0088450A"/>
    <w:rsid w:val="00884AEA"/>
    <w:rsid w:val="00884B32"/>
    <w:rsid w:val="00886885"/>
    <w:rsid w:val="00891FD8"/>
    <w:rsid w:val="008939BB"/>
    <w:rsid w:val="00893A19"/>
    <w:rsid w:val="0089445B"/>
    <w:rsid w:val="00894E9A"/>
    <w:rsid w:val="00894F00"/>
    <w:rsid w:val="00895EFA"/>
    <w:rsid w:val="00895F0D"/>
    <w:rsid w:val="00896D33"/>
    <w:rsid w:val="00897C6B"/>
    <w:rsid w:val="008A2294"/>
    <w:rsid w:val="008A27FF"/>
    <w:rsid w:val="008A2D51"/>
    <w:rsid w:val="008A4018"/>
    <w:rsid w:val="008A4321"/>
    <w:rsid w:val="008A5388"/>
    <w:rsid w:val="008A7444"/>
    <w:rsid w:val="008B1E54"/>
    <w:rsid w:val="008B246D"/>
    <w:rsid w:val="008B3058"/>
    <w:rsid w:val="008B30CC"/>
    <w:rsid w:val="008B3BD5"/>
    <w:rsid w:val="008B5A91"/>
    <w:rsid w:val="008B6788"/>
    <w:rsid w:val="008B7171"/>
    <w:rsid w:val="008C3EC6"/>
    <w:rsid w:val="008C4131"/>
    <w:rsid w:val="008C5912"/>
    <w:rsid w:val="008C6002"/>
    <w:rsid w:val="008C609B"/>
    <w:rsid w:val="008D2AE8"/>
    <w:rsid w:val="008D4961"/>
    <w:rsid w:val="008D59FF"/>
    <w:rsid w:val="008D6058"/>
    <w:rsid w:val="008D78A9"/>
    <w:rsid w:val="008E08A1"/>
    <w:rsid w:val="008E1083"/>
    <w:rsid w:val="008E10A6"/>
    <w:rsid w:val="008E116C"/>
    <w:rsid w:val="008E1544"/>
    <w:rsid w:val="008E439D"/>
    <w:rsid w:val="008E56A0"/>
    <w:rsid w:val="008E6FAD"/>
    <w:rsid w:val="008F0960"/>
    <w:rsid w:val="008F1642"/>
    <w:rsid w:val="008F459D"/>
    <w:rsid w:val="008F507A"/>
    <w:rsid w:val="008F5533"/>
    <w:rsid w:val="008F5B65"/>
    <w:rsid w:val="009021E2"/>
    <w:rsid w:val="00902285"/>
    <w:rsid w:val="009052E4"/>
    <w:rsid w:val="0090530F"/>
    <w:rsid w:val="00905628"/>
    <w:rsid w:val="00905CC9"/>
    <w:rsid w:val="00913714"/>
    <w:rsid w:val="00920605"/>
    <w:rsid w:val="00921730"/>
    <w:rsid w:val="00921FBC"/>
    <w:rsid w:val="009223A2"/>
    <w:rsid w:val="0092292F"/>
    <w:rsid w:val="00923850"/>
    <w:rsid w:val="00923857"/>
    <w:rsid w:val="00926285"/>
    <w:rsid w:val="00933FA5"/>
    <w:rsid w:val="00935DF2"/>
    <w:rsid w:val="00936C0C"/>
    <w:rsid w:val="0093702D"/>
    <w:rsid w:val="009412AF"/>
    <w:rsid w:val="009414AF"/>
    <w:rsid w:val="009422FB"/>
    <w:rsid w:val="00947F09"/>
    <w:rsid w:val="009522D5"/>
    <w:rsid w:val="009536CE"/>
    <w:rsid w:val="00954902"/>
    <w:rsid w:val="009568A3"/>
    <w:rsid w:val="009631D9"/>
    <w:rsid w:val="0096393D"/>
    <w:rsid w:val="00964750"/>
    <w:rsid w:val="0097187C"/>
    <w:rsid w:val="009744A0"/>
    <w:rsid w:val="009750AA"/>
    <w:rsid w:val="00975E19"/>
    <w:rsid w:val="00975E4D"/>
    <w:rsid w:val="00977963"/>
    <w:rsid w:val="00980B03"/>
    <w:rsid w:val="00981043"/>
    <w:rsid w:val="00981319"/>
    <w:rsid w:val="00983EB9"/>
    <w:rsid w:val="00984E4B"/>
    <w:rsid w:val="00985A41"/>
    <w:rsid w:val="00985E91"/>
    <w:rsid w:val="00986740"/>
    <w:rsid w:val="00986A7E"/>
    <w:rsid w:val="00987138"/>
    <w:rsid w:val="00990193"/>
    <w:rsid w:val="0099213B"/>
    <w:rsid w:val="009939D8"/>
    <w:rsid w:val="00994717"/>
    <w:rsid w:val="009971CC"/>
    <w:rsid w:val="009A0DEE"/>
    <w:rsid w:val="009A13C3"/>
    <w:rsid w:val="009A1B15"/>
    <w:rsid w:val="009A1DAA"/>
    <w:rsid w:val="009A6A9C"/>
    <w:rsid w:val="009A7B2C"/>
    <w:rsid w:val="009B1983"/>
    <w:rsid w:val="009B3E60"/>
    <w:rsid w:val="009B6D75"/>
    <w:rsid w:val="009C0AC4"/>
    <w:rsid w:val="009C0B6C"/>
    <w:rsid w:val="009C0C1D"/>
    <w:rsid w:val="009C2594"/>
    <w:rsid w:val="009C37F3"/>
    <w:rsid w:val="009C5E7D"/>
    <w:rsid w:val="009C665D"/>
    <w:rsid w:val="009D260F"/>
    <w:rsid w:val="009D2B8B"/>
    <w:rsid w:val="009D7688"/>
    <w:rsid w:val="009E38A8"/>
    <w:rsid w:val="009E3DDD"/>
    <w:rsid w:val="009E5095"/>
    <w:rsid w:val="009E6628"/>
    <w:rsid w:val="009E6A19"/>
    <w:rsid w:val="009E7849"/>
    <w:rsid w:val="009F197A"/>
    <w:rsid w:val="009F4396"/>
    <w:rsid w:val="009F607A"/>
    <w:rsid w:val="009F6D81"/>
    <w:rsid w:val="00A00188"/>
    <w:rsid w:val="00A027A9"/>
    <w:rsid w:val="00A04FC3"/>
    <w:rsid w:val="00A0501E"/>
    <w:rsid w:val="00A11096"/>
    <w:rsid w:val="00A112C9"/>
    <w:rsid w:val="00A11E48"/>
    <w:rsid w:val="00A125A1"/>
    <w:rsid w:val="00A13B19"/>
    <w:rsid w:val="00A1503A"/>
    <w:rsid w:val="00A17AC4"/>
    <w:rsid w:val="00A20409"/>
    <w:rsid w:val="00A256AD"/>
    <w:rsid w:val="00A306C1"/>
    <w:rsid w:val="00A3199D"/>
    <w:rsid w:val="00A3442B"/>
    <w:rsid w:val="00A34D6A"/>
    <w:rsid w:val="00A36BC8"/>
    <w:rsid w:val="00A4040B"/>
    <w:rsid w:val="00A43E6E"/>
    <w:rsid w:val="00A44A4C"/>
    <w:rsid w:val="00A5061F"/>
    <w:rsid w:val="00A5175F"/>
    <w:rsid w:val="00A6058C"/>
    <w:rsid w:val="00A637FA"/>
    <w:rsid w:val="00A6505A"/>
    <w:rsid w:val="00A6576A"/>
    <w:rsid w:val="00A72263"/>
    <w:rsid w:val="00A744E9"/>
    <w:rsid w:val="00A75FAB"/>
    <w:rsid w:val="00A8026B"/>
    <w:rsid w:val="00A815A6"/>
    <w:rsid w:val="00A87B8F"/>
    <w:rsid w:val="00A90136"/>
    <w:rsid w:val="00A91A49"/>
    <w:rsid w:val="00A923BF"/>
    <w:rsid w:val="00A941B7"/>
    <w:rsid w:val="00AA14BD"/>
    <w:rsid w:val="00AA1B26"/>
    <w:rsid w:val="00AA1FBF"/>
    <w:rsid w:val="00AA4037"/>
    <w:rsid w:val="00AA4670"/>
    <w:rsid w:val="00AA4D40"/>
    <w:rsid w:val="00AA710E"/>
    <w:rsid w:val="00AB1AED"/>
    <w:rsid w:val="00AB1ED7"/>
    <w:rsid w:val="00AB21E9"/>
    <w:rsid w:val="00AB28EF"/>
    <w:rsid w:val="00AB403F"/>
    <w:rsid w:val="00AB4C77"/>
    <w:rsid w:val="00AB7096"/>
    <w:rsid w:val="00AC1435"/>
    <w:rsid w:val="00AC489D"/>
    <w:rsid w:val="00AC5CA7"/>
    <w:rsid w:val="00AC7C48"/>
    <w:rsid w:val="00AD0678"/>
    <w:rsid w:val="00AD15C8"/>
    <w:rsid w:val="00AD1945"/>
    <w:rsid w:val="00AD1B23"/>
    <w:rsid w:val="00AD32AE"/>
    <w:rsid w:val="00AD3608"/>
    <w:rsid w:val="00AD39E5"/>
    <w:rsid w:val="00AD419B"/>
    <w:rsid w:val="00AD49A3"/>
    <w:rsid w:val="00AD6DC3"/>
    <w:rsid w:val="00AE0F42"/>
    <w:rsid w:val="00AE24FA"/>
    <w:rsid w:val="00AE2FD4"/>
    <w:rsid w:val="00AE3C43"/>
    <w:rsid w:val="00AE4C98"/>
    <w:rsid w:val="00AE54C1"/>
    <w:rsid w:val="00AE77AB"/>
    <w:rsid w:val="00AF024C"/>
    <w:rsid w:val="00AF3F01"/>
    <w:rsid w:val="00AF4021"/>
    <w:rsid w:val="00AF6148"/>
    <w:rsid w:val="00B035F5"/>
    <w:rsid w:val="00B03935"/>
    <w:rsid w:val="00B05E3C"/>
    <w:rsid w:val="00B06DD9"/>
    <w:rsid w:val="00B1332E"/>
    <w:rsid w:val="00B17143"/>
    <w:rsid w:val="00B17367"/>
    <w:rsid w:val="00B24944"/>
    <w:rsid w:val="00B24D46"/>
    <w:rsid w:val="00B261CF"/>
    <w:rsid w:val="00B2770F"/>
    <w:rsid w:val="00B30FA1"/>
    <w:rsid w:val="00B31512"/>
    <w:rsid w:val="00B326F1"/>
    <w:rsid w:val="00B34739"/>
    <w:rsid w:val="00B35E9B"/>
    <w:rsid w:val="00B35F40"/>
    <w:rsid w:val="00B37269"/>
    <w:rsid w:val="00B436F8"/>
    <w:rsid w:val="00B442C9"/>
    <w:rsid w:val="00B45C22"/>
    <w:rsid w:val="00B46E8C"/>
    <w:rsid w:val="00B47261"/>
    <w:rsid w:val="00B47913"/>
    <w:rsid w:val="00B5353D"/>
    <w:rsid w:val="00B54129"/>
    <w:rsid w:val="00B55564"/>
    <w:rsid w:val="00B56057"/>
    <w:rsid w:val="00B574B5"/>
    <w:rsid w:val="00B57870"/>
    <w:rsid w:val="00B6003C"/>
    <w:rsid w:val="00B609A2"/>
    <w:rsid w:val="00B61264"/>
    <w:rsid w:val="00B6571C"/>
    <w:rsid w:val="00B6596F"/>
    <w:rsid w:val="00B66EAE"/>
    <w:rsid w:val="00B672B6"/>
    <w:rsid w:val="00B6778A"/>
    <w:rsid w:val="00B7050C"/>
    <w:rsid w:val="00B7144E"/>
    <w:rsid w:val="00B71D0A"/>
    <w:rsid w:val="00B72D89"/>
    <w:rsid w:val="00B77418"/>
    <w:rsid w:val="00B77EB2"/>
    <w:rsid w:val="00B85DD7"/>
    <w:rsid w:val="00B86439"/>
    <w:rsid w:val="00B868F3"/>
    <w:rsid w:val="00B90295"/>
    <w:rsid w:val="00B94C39"/>
    <w:rsid w:val="00B96AFE"/>
    <w:rsid w:val="00B9725E"/>
    <w:rsid w:val="00BA10B3"/>
    <w:rsid w:val="00BA18A0"/>
    <w:rsid w:val="00BA24AB"/>
    <w:rsid w:val="00BA2CDE"/>
    <w:rsid w:val="00BA55EE"/>
    <w:rsid w:val="00BA5682"/>
    <w:rsid w:val="00BA64A6"/>
    <w:rsid w:val="00BA64F0"/>
    <w:rsid w:val="00BA7307"/>
    <w:rsid w:val="00BB048C"/>
    <w:rsid w:val="00BB5B40"/>
    <w:rsid w:val="00BB647C"/>
    <w:rsid w:val="00BB6636"/>
    <w:rsid w:val="00BB7337"/>
    <w:rsid w:val="00BB7E06"/>
    <w:rsid w:val="00BC2580"/>
    <w:rsid w:val="00BC3358"/>
    <w:rsid w:val="00BC3D98"/>
    <w:rsid w:val="00BC5D56"/>
    <w:rsid w:val="00BC7730"/>
    <w:rsid w:val="00BD06BA"/>
    <w:rsid w:val="00BD16DF"/>
    <w:rsid w:val="00BD26C8"/>
    <w:rsid w:val="00BD270D"/>
    <w:rsid w:val="00BD31D0"/>
    <w:rsid w:val="00BD6113"/>
    <w:rsid w:val="00BD6C71"/>
    <w:rsid w:val="00BE19D5"/>
    <w:rsid w:val="00BE61FC"/>
    <w:rsid w:val="00BE6AB4"/>
    <w:rsid w:val="00BE725A"/>
    <w:rsid w:val="00BF1431"/>
    <w:rsid w:val="00BF34A4"/>
    <w:rsid w:val="00BF4ED6"/>
    <w:rsid w:val="00BF69D5"/>
    <w:rsid w:val="00BF7C69"/>
    <w:rsid w:val="00BF7DA0"/>
    <w:rsid w:val="00C031D0"/>
    <w:rsid w:val="00C07B81"/>
    <w:rsid w:val="00C07F82"/>
    <w:rsid w:val="00C10D20"/>
    <w:rsid w:val="00C10E7C"/>
    <w:rsid w:val="00C12AA7"/>
    <w:rsid w:val="00C142C2"/>
    <w:rsid w:val="00C1669F"/>
    <w:rsid w:val="00C23EBB"/>
    <w:rsid w:val="00C2429E"/>
    <w:rsid w:val="00C25A1B"/>
    <w:rsid w:val="00C267ED"/>
    <w:rsid w:val="00C26BF1"/>
    <w:rsid w:val="00C279DC"/>
    <w:rsid w:val="00C27C11"/>
    <w:rsid w:val="00C3013D"/>
    <w:rsid w:val="00C30E38"/>
    <w:rsid w:val="00C330D8"/>
    <w:rsid w:val="00C33594"/>
    <w:rsid w:val="00C34F95"/>
    <w:rsid w:val="00C354F0"/>
    <w:rsid w:val="00C35EFF"/>
    <w:rsid w:val="00C43856"/>
    <w:rsid w:val="00C47DE0"/>
    <w:rsid w:val="00C50A4A"/>
    <w:rsid w:val="00C54A9C"/>
    <w:rsid w:val="00C55E8D"/>
    <w:rsid w:val="00C57D45"/>
    <w:rsid w:val="00C57E54"/>
    <w:rsid w:val="00C6064B"/>
    <w:rsid w:val="00C60E53"/>
    <w:rsid w:val="00C6269A"/>
    <w:rsid w:val="00C62902"/>
    <w:rsid w:val="00C645AC"/>
    <w:rsid w:val="00C6490A"/>
    <w:rsid w:val="00C64C79"/>
    <w:rsid w:val="00C6566A"/>
    <w:rsid w:val="00C65926"/>
    <w:rsid w:val="00C65DCA"/>
    <w:rsid w:val="00C70922"/>
    <w:rsid w:val="00C70B85"/>
    <w:rsid w:val="00C73F31"/>
    <w:rsid w:val="00C74E9B"/>
    <w:rsid w:val="00C76B9B"/>
    <w:rsid w:val="00C7715D"/>
    <w:rsid w:val="00C82137"/>
    <w:rsid w:val="00C82554"/>
    <w:rsid w:val="00C83E7F"/>
    <w:rsid w:val="00C84CB3"/>
    <w:rsid w:val="00C85559"/>
    <w:rsid w:val="00C907EE"/>
    <w:rsid w:val="00C91981"/>
    <w:rsid w:val="00C950D6"/>
    <w:rsid w:val="00C96BA1"/>
    <w:rsid w:val="00CA0CE4"/>
    <w:rsid w:val="00CA19C4"/>
    <w:rsid w:val="00CA2A53"/>
    <w:rsid w:val="00CA3634"/>
    <w:rsid w:val="00CA507C"/>
    <w:rsid w:val="00CA66AD"/>
    <w:rsid w:val="00CB0782"/>
    <w:rsid w:val="00CB090A"/>
    <w:rsid w:val="00CB26CA"/>
    <w:rsid w:val="00CB29CF"/>
    <w:rsid w:val="00CB2F7D"/>
    <w:rsid w:val="00CB3624"/>
    <w:rsid w:val="00CB469A"/>
    <w:rsid w:val="00CB6C42"/>
    <w:rsid w:val="00CC3266"/>
    <w:rsid w:val="00CC4050"/>
    <w:rsid w:val="00CC4A11"/>
    <w:rsid w:val="00CC665E"/>
    <w:rsid w:val="00CC70CE"/>
    <w:rsid w:val="00CC7FF7"/>
    <w:rsid w:val="00CD027D"/>
    <w:rsid w:val="00CD1B93"/>
    <w:rsid w:val="00CD2065"/>
    <w:rsid w:val="00CD7322"/>
    <w:rsid w:val="00CD7EB3"/>
    <w:rsid w:val="00CE02A1"/>
    <w:rsid w:val="00CE545C"/>
    <w:rsid w:val="00CE6CD1"/>
    <w:rsid w:val="00CF0920"/>
    <w:rsid w:val="00CF72EC"/>
    <w:rsid w:val="00D03A25"/>
    <w:rsid w:val="00D04394"/>
    <w:rsid w:val="00D047B9"/>
    <w:rsid w:val="00D06C23"/>
    <w:rsid w:val="00D06F03"/>
    <w:rsid w:val="00D16E32"/>
    <w:rsid w:val="00D20704"/>
    <w:rsid w:val="00D20A09"/>
    <w:rsid w:val="00D21E1A"/>
    <w:rsid w:val="00D2678F"/>
    <w:rsid w:val="00D305EC"/>
    <w:rsid w:val="00D31DD9"/>
    <w:rsid w:val="00D32A1F"/>
    <w:rsid w:val="00D33AC3"/>
    <w:rsid w:val="00D35A5A"/>
    <w:rsid w:val="00D4117B"/>
    <w:rsid w:val="00D42C7A"/>
    <w:rsid w:val="00D4376E"/>
    <w:rsid w:val="00D437F7"/>
    <w:rsid w:val="00D44F23"/>
    <w:rsid w:val="00D464D3"/>
    <w:rsid w:val="00D46F98"/>
    <w:rsid w:val="00D5010A"/>
    <w:rsid w:val="00D512FB"/>
    <w:rsid w:val="00D56F5D"/>
    <w:rsid w:val="00D63FD8"/>
    <w:rsid w:val="00D656E5"/>
    <w:rsid w:val="00D671A5"/>
    <w:rsid w:val="00D67D8A"/>
    <w:rsid w:val="00D70B66"/>
    <w:rsid w:val="00D710C5"/>
    <w:rsid w:val="00D75278"/>
    <w:rsid w:val="00D8234B"/>
    <w:rsid w:val="00D82E88"/>
    <w:rsid w:val="00D8319B"/>
    <w:rsid w:val="00D86465"/>
    <w:rsid w:val="00D8678B"/>
    <w:rsid w:val="00D90D50"/>
    <w:rsid w:val="00D9505D"/>
    <w:rsid w:val="00DA13E3"/>
    <w:rsid w:val="00DA6819"/>
    <w:rsid w:val="00DB456F"/>
    <w:rsid w:val="00DB63EA"/>
    <w:rsid w:val="00DB6A86"/>
    <w:rsid w:val="00DB712F"/>
    <w:rsid w:val="00DC05DE"/>
    <w:rsid w:val="00DC0836"/>
    <w:rsid w:val="00DC1308"/>
    <w:rsid w:val="00DC1B3E"/>
    <w:rsid w:val="00DC2940"/>
    <w:rsid w:val="00DC2952"/>
    <w:rsid w:val="00DD1AE5"/>
    <w:rsid w:val="00DD543B"/>
    <w:rsid w:val="00DD5AB7"/>
    <w:rsid w:val="00DD6988"/>
    <w:rsid w:val="00DE36FC"/>
    <w:rsid w:val="00DE5B1B"/>
    <w:rsid w:val="00DF11B7"/>
    <w:rsid w:val="00DF3676"/>
    <w:rsid w:val="00DF50B1"/>
    <w:rsid w:val="00DF7BF0"/>
    <w:rsid w:val="00E0054F"/>
    <w:rsid w:val="00E023DC"/>
    <w:rsid w:val="00E02DCD"/>
    <w:rsid w:val="00E02F0B"/>
    <w:rsid w:val="00E03D29"/>
    <w:rsid w:val="00E05437"/>
    <w:rsid w:val="00E062ED"/>
    <w:rsid w:val="00E107FE"/>
    <w:rsid w:val="00E116D4"/>
    <w:rsid w:val="00E119B8"/>
    <w:rsid w:val="00E13EDA"/>
    <w:rsid w:val="00E15CFA"/>
    <w:rsid w:val="00E16433"/>
    <w:rsid w:val="00E17548"/>
    <w:rsid w:val="00E175EE"/>
    <w:rsid w:val="00E17836"/>
    <w:rsid w:val="00E20009"/>
    <w:rsid w:val="00E22FB1"/>
    <w:rsid w:val="00E22FBE"/>
    <w:rsid w:val="00E23322"/>
    <w:rsid w:val="00E2343E"/>
    <w:rsid w:val="00E23B72"/>
    <w:rsid w:val="00E25273"/>
    <w:rsid w:val="00E3045A"/>
    <w:rsid w:val="00E32B29"/>
    <w:rsid w:val="00E32B55"/>
    <w:rsid w:val="00E33ADF"/>
    <w:rsid w:val="00E34C91"/>
    <w:rsid w:val="00E37D59"/>
    <w:rsid w:val="00E41156"/>
    <w:rsid w:val="00E432C5"/>
    <w:rsid w:val="00E448FA"/>
    <w:rsid w:val="00E45631"/>
    <w:rsid w:val="00E45B18"/>
    <w:rsid w:val="00E4669F"/>
    <w:rsid w:val="00E50FE8"/>
    <w:rsid w:val="00E512D4"/>
    <w:rsid w:val="00E51C6B"/>
    <w:rsid w:val="00E548AB"/>
    <w:rsid w:val="00E560A3"/>
    <w:rsid w:val="00E63747"/>
    <w:rsid w:val="00E6386F"/>
    <w:rsid w:val="00E63EB4"/>
    <w:rsid w:val="00E65930"/>
    <w:rsid w:val="00E66BC6"/>
    <w:rsid w:val="00E746FE"/>
    <w:rsid w:val="00E74D91"/>
    <w:rsid w:val="00E8001F"/>
    <w:rsid w:val="00E80134"/>
    <w:rsid w:val="00E81CBC"/>
    <w:rsid w:val="00E82B66"/>
    <w:rsid w:val="00E836A6"/>
    <w:rsid w:val="00E83C66"/>
    <w:rsid w:val="00E85603"/>
    <w:rsid w:val="00E866FF"/>
    <w:rsid w:val="00E87323"/>
    <w:rsid w:val="00E8747E"/>
    <w:rsid w:val="00E9054F"/>
    <w:rsid w:val="00E934AB"/>
    <w:rsid w:val="00E9431C"/>
    <w:rsid w:val="00E971D1"/>
    <w:rsid w:val="00EA213A"/>
    <w:rsid w:val="00EA25C7"/>
    <w:rsid w:val="00EA27C0"/>
    <w:rsid w:val="00EA43F2"/>
    <w:rsid w:val="00EA7E00"/>
    <w:rsid w:val="00EB0625"/>
    <w:rsid w:val="00EB1016"/>
    <w:rsid w:val="00EB17E7"/>
    <w:rsid w:val="00EB1862"/>
    <w:rsid w:val="00EB1883"/>
    <w:rsid w:val="00EB3DD9"/>
    <w:rsid w:val="00EB49DD"/>
    <w:rsid w:val="00EB7018"/>
    <w:rsid w:val="00EB77AA"/>
    <w:rsid w:val="00EC04EE"/>
    <w:rsid w:val="00EC26B6"/>
    <w:rsid w:val="00EC3052"/>
    <w:rsid w:val="00EC3EC4"/>
    <w:rsid w:val="00EC75EB"/>
    <w:rsid w:val="00EC7EAC"/>
    <w:rsid w:val="00EC7EBF"/>
    <w:rsid w:val="00ED4401"/>
    <w:rsid w:val="00ED6993"/>
    <w:rsid w:val="00ED74A7"/>
    <w:rsid w:val="00ED7BEC"/>
    <w:rsid w:val="00EE0AD6"/>
    <w:rsid w:val="00EE237D"/>
    <w:rsid w:val="00EE3210"/>
    <w:rsid w:val="00EE550A"/>
    <w:rsid w:val="00EE686A"/>
    <w:rsid w:val="00EE7903"/>
    <w:rsid w:val="00EF01CB"/>
    <w:rsid w:val="00EF04C9"/>
    <w:rsid w:val="00EF1C1A"/>
    <w:rsid w:val="00EF2C02"/>
    <w:rsid w:val="00EF3B98"/>
    <w:rsid w:val="00EF3F92"/>
    <w:rsid w:val="00EF40FE"/>
    <w:rsid w:val="00EF50F4"/>
    <w:rsid w:val="00EF5AB1"/>
    <w:rsid w:val="00EF660B"/>
    <w:rsid w:val="00F014A9"/>
    <w:rsid w:val="00F0201D"/>
    <w:rsid w:val="00F10E2E"/>
    <w:rsid w:val="00F12DF4"/>
    <w:rsid w:val="00F14ACC"/>
    <w:rsid w:val="00F15AAA"/>
    <w:rsid w:val="00F169FA"/>
    <w:rsid w:val="00F175D9"/>
    <w:rsid w:val="00F20C8C"/>
    <w:rsid w:val="00F22139"/>
    <w:rsid w:val="00F228B1"/>
    <w:rsid w:val="00F262E1"/>
    <w:rsid w:val="00F26ACA"/>
    <w:rsid w:val="00F30E23"/>
    <w:rsid w:val="00F3486A"/>
    <w:rsid w:val="00F35653"/>
    <w:rsid w:val="00F35E25"/>
    <w:rsid w:val="00F37075"/>
    <w:rsid w:val="00F4100D"/>
    <w:rsid w:val="00F41B84"/>
    <w:rsid w:val="00F41E3F"/>
    <w:rsid w:val="00F42081"/>
    <w:rsid w:val="00F45DAA"/>
    <w:rsid w:val="00F479F6"/>
    <w:rsid w:val="00F47E6B"/>
    <w:rsid w:val="00F50BD4"/>
    <w:rsid w:val="00F51BA4"/>
    <w:rsid w:val="00F5347B"/>
    <w:rsid w:val="00F534CA"/>
    <w:rsid w:val="00F55A74"/>
    <w:rsid w:val="00F57E3D"/>
    <w:rsid w:val="00F605ED"/>
    <w:rsid w:val="00F60E0E"/>
    <w:rsid w:val="00F63764"/>
    <w:rsid w:val="00F65F23"/>
    <w:rsid w:val="00F66617"/>
    <w:rsid w:val="00F67B31"/>
    <w:rsid w:val="00F67F75"/>
    <w:rsid w:val="00F7060F"/>
    <w:rsid w:val="00F71629"/>
    <w:rsid w:val="00F72211"/>
    <w:rsid w:val="00F72485"/>
    <w:rsid w:val="00F7286B"/>
    <w:rsid w:val="00F7295C"/>
    <w:rsid w:val="00F737B7"/>
    <w:rsid w:val="00F743D6"/>
    <w:rsid w:val="00F75038"/>
    <w:rsid w:val="00F7538B"/>
    <w:rsid w:val="00F76644"/>
    <w:rsid w:val="00F80269"/>
    <w:rsid w:val="00F82FD3"/>
    <w:rsid w:val="00F86B95"/>
    <w:rsid w:val="00F909BF"/>
    <w:rsid w:val="00F93898"/>
    <w:rsid w:val="00F947C1"/>
    <w:rsid w:val="00F96489"/>
    <w:rsid w:val="00F975B7"/>
    <w:rsid w:val="00FA0C88"/>
    <w:rsid w:val="00FA424F"/>
    <w:rsid w:val="00FA4469"/>
    <w:rsid w:val="00FA49FD"/>
    <w:rsid w:val="00FA75EF"/>
    <w:rsid w:val="00FA7B58"/>
    <w:rsid w:val="00FB1016"/>
    <w:rsid w:val="00FB15BB"/>
    <w:rsid w:val="00FB27EB"/>
    <w:rsid w:val="00FB31CF"/>
    <w:rsid w:val="00FB36BF"/>
    <w:rsid w:val="00FB66E5"/>
    <w:rsid w:val="00FB77CB"/>
    <w:rsid w:val="00FC1C21"/>
    <w:rsid w:val="00FC2C13"/>
    <w:rsid w:val="00FC4951"/>
    <w:rsid w:val="00FC49E2"/>
    <w:rsid w:val="00FC5B71"/>
    <w:rsid w:val="00FC6863"/>
    <w:rsid w:val="00FD0476"/>
    <w:rsid w:val="00FD0716"/>
    <w:rsid w:val="00FD22AE"/>
    <w:rsid w:val="00FD5D3F"/>
    <w:rsid w:val="00FD6ADE"/>
    <w:rsid w:val="00FD757B"/>
    <w:rsid w:val="00FE0CE1"/>
    <w:rsid w:val="00FE1967"/>
    <w:rsid w:val="00FE1984"/>
    <w:rsid w:val="00FE1EA2"/>
    <w:rsid w:val="00FE2325"/>
    <w:rsid w:val="00FE241B"/>
    <w:rsid w:val="00FE2EC1"/>
    <w:rsid w:val="00FE4285"/>
    <w:rsid w:val="00FE5004"/>
    <w:rsid w:val="00FE6287"/>
    <w:rsid w:val="00FE6332"/>
    <w:rsid w:val="00FF27E8"/>
    <w:rsid w:val="00FF3525"/>
    <w:rsid w:val="00FF4E98"/>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9619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BA1"/>
    <w:pPr>
      <w:tabs>
        <w:tab w:val="center" w:pos="4320"/>
        <w:tab w:val="right" w:pos="8640"/>
      </w:tabs>
    </w:pPr>
  </w:style>
  <w:style w:type="paragraph" w:styleId="Footer">
    <w:name w:val="footer"/>
    <w:basedOn w:val="Normal"/>
    <w:link w:val="FooterChar"/>
    <w:semiHidden/>
    <w:rsid w:val="00352BA1"/>
    <w:pPr>
      <w:tabs>
        <w:tab w:val="center" w:pos="4320"/>
        <w:tab w:val="right" w:pos="8640"/>
      </w:tabs>
    </w:pPr>
  </w:style>
  <w:style w:type="paragraph" w:styleId="BalloonText">
    <w:name w:val="Balloon Text"/>
    <w:basedOn w:val="Normal"/>
    <w:link w:val="BalloonTextChar"/>
    <w:uiPriority w:val="99"/>
    <w:semiHidden/>
    <w:unhideWhenUsed/>
    <w:rsid w:val="008F507A"/>
    <w:rPr>
      <w:rFonts w:ascii="Lucida Grande" w:hAnsi="Lucida Grande" w:cs="Lucida Grande"/>
      <w:sz w:val="18"/>
      <w:szCs w:val="18"/>
    </w:rPr>
  </w:style>
  <w:style w:type="character" w:customStyle="1" w:styleId="BalloonTextChar">
    <w:name w:val="Balloon Text Char"/>
    <w:link w:val="BalloonText"/>
    <w:uiPriority w:val="99"/>
    <w:semiHidden/>
    <w:rsid w:val="008F507A"/>
    <w:rPr>
      <w:rFonts w:ascii="Lucida Grande" w:hAnsi="Lucida Grande" w:cs="Lucida Grande"/>
      <w:sz w:val="18"/>
      <w:szCs w:val="18"/>
    </w:rPr>
  </w:style>
  <w:style w:type="character" w:styleId="PageNumber">
    <w:name w:val="page number"/>
    <w:uiPriority w:val="99"/>
    <w:semiHidden/>
    <w:unhideWhenUsed/>
    <w:rsid w:val="002E251F"/>
  </w:style>
  <w:style w:type="paragraph" w:styleId="ListParagraph">
    <w:name w:val="List Paragraph"/>
    <w:basedOn w:val="Normal"/>
    <w:uiPriority w:val="34"/>
    <w:qFormat/>
    <w:rsid w:val="00E512D4"/>
    <w:pPr>
      <w:ind w:left="720"/>
      <w:contextualSpacing/>
    </w:pPr>
  </w:style>
  <w:style w:type="character" w:styleId="Strong">
    <w:name w:val="Strong"/>
    <w:basedOn w:val="DefaultParagraphFont"/>
    <w:uiPriority w:val="22"/>
    <w:qFormat/>
    <w:rsid w:val="00716245"/>
    <w:rPr>
      <w:b/>
      <w:bCs/>
    </w:rPr>
  </w:style>
  <w:style w:type="character" w:customStyle="1" w:styleId="FooterChar">
    <w:name w:val="Footer Char"/>
    <w:basedOn w:val="DefaultParagraphFont"/>
    <w:link w:val="Footer"/>
    <w:semiHidden/>
    <w:rsid w:val="00EE686A"/>
  </w:style>
  <w:style w:type="paragraph" w:styleId="NormalWeb">
    <w:name w:val="Normal (Web)"/>
    <w:basedOn w:val="Normal"/>
    <w:uiPriority w:val="99"/>
    <w:semiHidden/>
    <w:unhideWhenUsed/>
    <w:rsid w:val="000418C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1326">
      <w:bodyDiv w:val="1"/>
      <w:marLeft w:val="0"/>
      <w:marRight w:val="0"/>
      <w:marTop w:val="0"/>
      <w:marBottom w:val="0"/>
      <w:divBdr>
        <w:top w:val="none" w:sz="0" w:space="0" w:color="auto"/>
        <w:left w:val="none" w:sz="0" w:space="0" w:color="auto"/>
        <w:bottom w:val="none" w:sz="0" w:space="0" w:color="auto"/>
        <w:right w:val="none" w:sz="0" w:space="0" w:color="auto"/>
      </w:divBdr>
      <w:divsChild>
        <w:div w:id="89970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8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18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Cape Elizabeth Schools</vt:lpstr>
    </vt:vector>
  </TitlesOfParts>
  <Company>Cape Elizabeth Schools</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Schools</dc:title>
  <dc:subject/>
  <dc:creator>Andrea Fuller</dc:creator>
  <cp:keywords/>
  <dc:description/>
  <cp:lastModifiedBy>Microsoft Office User</cp:lastModifiedBy>
  <cp:revision>6</cp:revision>
  <cp:lastPrinted>2018-10-05T16:22:00Z</cp:lastPrinted>
  <dcterms:created xsi:type="dcterms:W3CDTF">2018-10-05T15:49:00Z</dcterms:created>
  <dcterms:modified xsi:type="dcterms:W3CDTF">2018-10-05T16:44:00Z</dcterms:modified>
</cp:coreProperties>
</file>